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B892C" w14:textId="77777777" w:rsidR="00D05F4E" w:rsidRPr="0005303F" w:rsidRDefault="001A770D" w:rsidP="00212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03F">
        <w:rPr>
          <w:rFonts w:ascii="Times New Roman" w:hAnsi="Times New Roman" w:cs="Times New Roman"/>
          <w:b/>
          <w:sz w:val="24"/>
          <w:szCs w:val="24"/>
        </w:rPr>
        <w:t>E</w:t>
      </w:r>
      <w:r w:rsidR="00D05F4E" w:rsidRPr="0005303F">
        <w:rPr>
          <w:rFonts w:ascii="Times New Roman" w:hAnsi="Times New Roman" w:cs="Times New Roman"/>
          <w:b/>
          <w:sz w:val="24"/>
          <w:szCs w:val="24"/>
        </w:rPr>
        <w:t>LŐTERJESZTÉS</w:t>
      </w:r>
    </w:p>
    <w:p w14:paraId="105A4D01" w14:textId="77777777" w:rsidR="00D05F4E" w:rsidRPr="0005303F" w:rsidRDefault="00D05F4E" w:rsidP="00212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03F">
        <w:rPr>
          <w:rFonts w:ascii="Times New Roman" w:hAnsi="Times New Roman" w:cs="Times New Roman"/>
          <w:b/>
          <w:sz w:val="24"/>
          <w:szCs w:val="24"/>
        </w:rPr>
        <w:t>A KÉPVISELŐ-TESTÜLET</w:t>
      </w:r>
    </w:p>
    <w:p w14:paraId="7348E81E" w14:textId="77777777" w:rsidR="00D05F4E" w:rsidRPr="0005303F" w:rsidRDefault="00D05F4E" w:rsidP="002120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03F">
        <w:rPr>
          <w:rFonts w:ascii="Times New Roman" w:hAnsi="Times New Roman" w:cs="Times New Roman"/>
          <w:b/>
          <w:sz w:val="24"/>
          <w:szCs w:val="24"/>
        </w:rPr>
        <w:t>20</w:t>
      </w:r>
      <w:r w:rsidR="0082765A" w:rsidRPr="0005303F">
        <w:rPr>
          <w:rFonts w:ascii="Times New Roman" w:hAnsi="Times New Roman" w:cs="Times New Roman"/>
          <w:b/>
          <w:sz w:val="24"/>
          <w:szCs w:val="24"/>
        </w:rPr>
        <w:t>20</w:t>
      </w:r>
      <w:r w:rsidRPr="000530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43CC" w:rsidRPr="0005303F">
        <w:rPr>
          <w:rFonts w:ascii="Times New Roman" w:hAnsi="Times New Roman" w:cs="Times New Roman"/>
          <w:b/>
          <w:sz w:val="24"/>
          <w:szCs w:val="24"/>
        </w:rPr>
        <w:t>augusztus 31.-</w:t>
      </w:r>
      <w:r w:rsidR="00B240A0" w:rsidRPr="0005303F">
        <w:rPr>
          <w:rFonts w:ascii="Times New Roman" w:hAnsi="Times New Roman" w:cs="Times New Roman"/>
          <w:b/>
          <w:sz w:val="24"/>
          <w:szCs w:val="24"/>
        </w:rPr>
        <w:t>i rend</w:t>
      </w:r>
      <w:r w:rsidR="00167783" w:rsidRPr="0005303F">
        <w:rPr>
          <w:rFonts w:ascii="Times New Roman" w:hAnsi="Times New Roman" w:cs="Times New Roman"/>
          <w:b/>
          <w:sz w:val="24"/>
          <w:szCs w:val="24"/>
        </w:rPr>
        <w:t>es</w:t>
      </w:r>
      <w:r w:rsidRPr="0005303F">
        <w:rPr>
          <w:rFonts w:ascii="Times New Roman" w:hAnsi="Times New Roman" w:cs="Times New Roman"/>
          <w:b/>
          <w:sz w:val="24"/>
          <w:szCs w:val="24"/>
        </w:rPr>
        <w:t xml:space="preserve"> ülésére</w:t>
      </w:r>
    </w:p>
    <w:p w14:paraId="4EFDAF0C" w14:textId="77777777" w:rsidR="00D05F4E" w:rsidRPr="0005303F" w:rsidRDefault="00D05F4E" w:rsidP="00D05F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14BC7" w14:textId="77777777" w:rsidR="0082765A" w:rsidRPr="0005303F" w:rsidRDefault="00167783" w:rsidP="002F4B4F">
      <w:pPr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5303F">
        <w:rPr>
          <w:rFonts w:ascii="Times New Roman" w:hAnsi="Times New Roman"/>
          <w:b/>
          <w:sz w:val="24"/>
          <w:szCs w:val="24"/>
        </w:rPr>
        <w:t>Előterjesztés</w:t>
      </w:r>
    </w:p>
    <w:p w14:paraId="7F350B1F" w14:textId="77777777" w:rsidR="002F4B4F" w:rsidRPr="0005303F" w:rsidRDefault="008A1A5A" w:rsidP="002F4B4F">
      <w:pPr>
        <w:spacing w:after="0"/>
        <w:ind w:firstLine="708"/>
        <w:jc w:val="center"/>
        <w:rPr>
          <w:rFonts w:ascii="Times New Roman" w:eastAsia="MyriadPro-Semibold" w:hAnsi="Times New Roman" w:cs="Times New Roman"/>
          <w:b/>
          <w:bCs/>
          <w:sz w:val="24"/>
          <w:szCs w:val="24"/>
          <w:lang w:eastAsia="hu-HU"/>
        </w:rPr>
      </w:pPr>
      <w:r w:rsidRPr="0005303F">
        <w:rPr>
          <w:rFonts w:ascii="Times New Roman" w:eastAsia="MyriadPro-Semibold" w:hAnsi="Times New Roman" w:cs="Times New Roman"/>
          <w:b/>
          <w:bCs/>
          <w:sz w:val="24"/>
          <w:szCs w:val="24"/>
          <w:lang w:eastAsia="hu-HU"/>
        </w:rPr>
        <w:t>T</w:t>
      </w:r>
      <w:r w:rsidR="002F4B4F" w:rsidRPr="0005303F">
        <w:rPr>
          <w:rFonts w:ascii="Times New Roman" w:eastAsia="MyriadPro-Semibold" w:hAnsi="Times New Roman" w:cs="Times New Roman"/>
          <w:b/>
          <w:bCs/>
          <w:sz w:val="24"/>
          <w:szCs w:val="24"/>
          <w:lang w:eastAsia="hu-HU"/>
        </w:rPr>
        <w:t>akarítási szolgáltatás díjemelés kérdése</w:t>
      </w:r>
    </w:p>
    <w:p w14:paraId="30F8B1F4" w14:textId="77777777" w:rsidR="00AC6543" w:rsidRPr="0005303F" w:rsidRDefault="00AC6543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CFA3B3" w14:textId="77777777" w:rsidR="00D05F4E" w:rsidRPr="0005303F" w:rsidRDefault="00D05F4E" w:rsidP="008A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 dátuma: </w:t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</w:rPr>
        <w:t>20</w:t>
      </w:r>
      <w:r w:rsidR="0082765A" w:rsidRPr="0005303F">
        <w:rPr>
          <w:rFonts w:ascii="Times New Roman" w:hAnsi="Times New Roman" w:cs="Times New Roman"/>
          <w:sz w:val="24"/>
          <w:szCs w:val="24"/>
        </w:rPr>
        <w:t>20</w:t>
      </w:r>
      <w:r w:rsidRPr="0005303F">
        <w:rPr>
          <w:rFonts w:ascii="Times New Roman" w:hAnsi="Times New Roman" w:cs="Times New Roman"/>
          <w:sz w:val="24"/>
          <w:szCs w:val="24"/>
        </w:rPr>
        <w:t>.</w:t>
      </w:r>
      <w:r w:rsidR="00005ECF" w:rsidRPr="0005303F">
        <w:rPr>
          <w:rFonts w:ascii="Times New Roman" w:hAnsi="Times New Roman" w:cs="Times New Roman"/>
          <w:sz w:val="24"/>
          <w:szCs w:val="24"/>
        </w:rPr>
        <w:t>0</w:t>
      </w:r>
      <w:r w:rsidR="00E443CC" w:rsidRPr="0005303F">
        <w:rPr>
          <w:rFonts w:ascii="Times New Roman" w:hAnsi="Times New Roman" w:cs="Times New Roman"/>
          <w:sz w:val="24"/>
          <w:szCs w:val="24"/>
        </w:rPr>
        <w:t>8.31</w:t>
      </w:r>
      <w:r w:rsidR="009F3762" w:rsidRPr="0005303F">
        <w:rPr>
          <w:rFonts w:ascii="Times New Roman" w:hAnsi="Times New Roman" w:cs="Times New Roman"/>
          <w:sz w:val="24"/>
          <w:szCs w:val="24"/>
        </w:rPr>
        <w:t>.</w:t>
      </w:r>
    </w:p>
    <w:p w14:paraId="796F3121" w14:textId="77777777" w:rsidR="0005303F" w:rsidRDefault="00D05F4E" w:rsidP="008A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ülés: </w:t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4B4F" w:rsidRPr="0005303F">
        <w:rPr>
          <w:rFonts w:ascii="Times New Roman" w:hAnsi="Times New Roman" w:cs="Times New Roman"/>
          <w:sz w:val="24"/>
          <w:szCs w:val="24"/>
        </w:rPr>
        <w:t xml:space="preserve">Pénzügyi Bizottság, </w:t>
      </w:r>
    </w:p>
    <w:p w14:paraId="6BC7DD7F" w14:textId="20690EF3" w:rsidR="00D05F4E" w:rsidRPr="0005303F" w:rsidRDefault="00D05F4E" w:rsidP="0005303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6D89384F" w14:textId="77777777" w:rsidR="00D05F4E" w:rsidRPr="0005303F" w:rsidRDefault="00D05F4E" w:rsidP="008A1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Az előterjesztést készítette: </w:t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6543"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1331" w:rsidRPr="0005303F">
        <w:rPr>
          <w:rFonts w:ascii="Times New Roman" w:hAnsi="Times New Roman" w:cs="Times New Roman"/>
          <w:sz w:val="24"/>
          <w:szCs w:val="24"/>
        </w:rPr>
        <w:t>jegyző</w:t>
      </w:r>
    </w:p>
    <w:p w14:paraId="4442338C" w14:textId="77777777" w:rsidR="00D05F4E" w:rsidRPr="0005303F" w:rsidRDefault="00D05F4E" w:rsidP="008A1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C6543" w:rsidRPr="000530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1331" w:rsidRPr="0005303F">
        <w:rPr>
          <w:rFonts w:ascii="Times New Roman" w:hAnsi="Times New Roman" w:cs="Times New Roman"/>
          <w:sz w:val="24"/>
          <w:szCs w:val="24"/>
        </w:rPr>
        <w:t>Polgármester</w:t>
      </w:r>
      <w:r w:rsidRPr="00053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05DA6" w14:textId="77777777" w:rsidR="00D05F4E" w:rsidRPr="0005303F" w:rsidRDefault="00D05F4E" w:rsidP="008A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05303F">
        <w:rPr>
          <w:rFonts w:ascii="Times New Roman" w:hAnsi="Times New Roman" w:cs="Times New Roman"/>
          <w:sz w:val="24"/>
          <w:szCs w:val="24"/>
        </w:rPr>
        <w:t xml:space="preserve"> </w:t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0530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5303F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00D57057" w14:textId="77777777" w:rsidR="00D05F4E" w:rsidRPr="0005303F" w:rsidRDefault="00D05F4E" w:rsidP="008A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típusa:</w:t>
      </w:r>
      <w:r w:rsidRPr="0005303F">
        <w:rPr>
          <w:rFonts w:ascii="Times New Roman" w:hAnsi="Times New Roman" w:cs="Times New Roman"/>
          <w:sz w:val="24"/>
          <w:szCs w:val="24"/>
        </w:rPr>
        <w:t xml:space="preserve"> </w:t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05303F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14:paraId="17437494" w14:textId="77777777" w:rsidR="00D05F4E" w:rsidRPr="0005303F" w:rsidRDefault="00D05F4E" w:rsidP="008A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05D6C" w:rsidRPr="0005303F">
        <w:rPr>
          <w:rFonts w:ascii="Times New Roman" w:hAnsi="Times New Roman" w:cs="Times New Roman"/>
          <w:b/>
          <w:bCs/>
          <w:sz w:val="24"/>
          <w:szCs w:val="24"/>
        </w:rPr>
        <w:t>határozat</w:t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 elfogadásához szükséges többség típusát</w:t>
      </w:r>
      <w:r w:rsidRPr="0005303F">
        <w:rPr>
          <w:rFonts w:ascii="Times New Roman" w:hAnsi="Times New Roman" w:cs="Times New Roman"/>
          <w:sz w:val="24"/>
          <w:szCs w:val="24"/>
        </w:rPr>
        <w:t xml:space="preserve">: </w:t>
      </w:r>
      <w:r w:rsidR="00AC6543"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05303F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14:paraId="11DC035F" w14:textId="77777777" w:rsidR="001E76A0" w:rsidRPr="0005303F" w:rsidRDefault="00D05F4E" w:rsidP="008A1A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A szavazás módja:</w:t>
      </w:r>
      <w:r w:rsidRPr="0005303F">
        <w:rPr>
          <w:rFonts w:ascii="Times New Roman" w:hAnsi="Times New Roman" w:cs="Times New Roman"/>
          <w:sz w:val="24"/>
          <w:szCs w:val="24"/>
        </w:rPr>
        <w:t xml:space="preserve"> </w:t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</w:rPr>
        <w:tab/>
      </w:r>
      <w:r w:rsidR="00AC6543" w:rsidRPr="0005303F">
        <w:rPr>
          <w:rFonts w:ascii="Times New Roman" w:hAnsi="Times New Roman" w:cs="Times New Roman"/>
          <w:sz w:val="24"/>
          <w:szCs w:val="24"/>
        </w:rPr>
        <w:tab/>
      </w:r>
      <w:r w:rsidRPr="0005303F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05303F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407A1BEE" w14:textId="77777777" w:rsidR="00E67067" w:rsidRPr="0005303F" w:rsidRDefault="00E67067" w:rsidP="00E6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E5570" w14:textId="77777777" w:rsidR="00E67067" w:rsidRPr="0005303F" w:rsidRDefault="00E67067" w:rsidP="00E670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>1.</w:t>
      </w:r>
      <w:r w:rsidR="00D71BBB" w:rsidRPr="0005303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5303F">
        <w:rPr>
          <w:rFonts w:ascii="Times New Roman" w:hAnsi="Times New Roman" w:cs="Times New Roman"/>
          <w:b/>
          <w:bCs/>
          <w:sz w:val="24"/>
          <w:szCs w:val="24"/>
        </w:rPr>
        <w:t>lőzmények, a tárgyalandó témakörökben hozott korábbi képviselő-testületi döntések, és azok végrehajtásának állása.</w:t>
      </w:r>
    </w:p>
    <w:p w14:paraId="1A706EED" w14:textId="77777777" w:rsidR="00D71BBB" w:rsidRPr="0005303F" w:rsidRDefault="00D71BB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C2747" w14:textId="77777777" w:rsidR="004D0C2B" w:rsidRPr="0005303F" w:rsidRDefault="004D0C2B" w:rsidP="004D0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2. J</w:t>
      </w:r>
      <w:r w:rsidR="002F4B4F" w:rsidRPr="0005303F">
        <w:rPr>
          <w:rFonts w:ascii="Times New Roman" w:hAnsi="Times New Roman" w:cs="Times New Roman"/>
          <w:b/>
          <w:bCs/>
          <w:sz w:val="24"/>
          <w:szCs w:val="24"/>
        </w:rPr>
        <w:t>ogszabályi hivatkozások</w:t>
      </w:r>
      <w:r w:rsidRPr="000530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BBCEF" w14:textId="77777777" w:rsidR="004D0C2B" w:rsidRPr="0005303F" w:rsidRDefault="004D0C2B" w:rsidP="00D65F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C1D79" w14:textId="77777777" w:rsidR="002F4B4F" w:rsidRPr="0005303F" w:rsidRDefault="004D0C2B" w:rsidP="004D0C2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3. K</w:t>
      </w:r>
      <w:r w:rsidR="002F4B4F" w:rsidRPr="0005303F">
        <w:rPr>
          <w:rFonts w:ascii="Times New Roman" w:hAnsi="Times New Roman" w:cs="Times New Roman"/>
          <w:b/>
          <w:bCs/>
          <w:sz w:val="24"/>
          <w:szCs w:val="24"/>
        </w:rPr>
        <w:t>öltségkihatások, illetve a kiadás fedezetét biztosító költségvetési sor megnevezése:</w:t>
      </w:r>
    </w:p>
    <w:p w14:paraId="38B3A684" w14:textId="77777777" w:rsidR="004D0C2B" w:rsidRPr="0005303F" w:rsidRDefault="004D0C2B" w:rsidP="004D0C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>2020. évi önkormányzati költségvetés</w:t>
      </w:r>
      <w:r w:rsidR="00E96C90" w:rsidRPr="0005303F">
        <w:rPr>
          <w:rFonts w:ascii="Times New Roman" w:hAnsi="Times New Roman" w:cs="Times New Roman"/>
          <w:sz w:val="24"/>
          <w:szCs w:val="24"/>
        </w:rPr>
        <w:t>i források</w:t>
      </w:r>
      <w:r w:rsidRPr="000530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07DDA8" w14:textId="77777777" w:rsidR="004D0C2B" w:rsidRPr="0005303F" w:rsidRDefault="004D0C2B" w:rsidP="00D65F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F6FB7" w14:textId="77777777" w:rsidR="00E67067" w:rsidRPr="0005303F" w:rsidRDefault="004D0C2B" w:rsidP="00D65F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71BBB"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r w:rsidR="002F4B4F" w:rsidRPr="0005303F">
        <w:rPr>
          <w:rFonts w:ascii="Times New Roman" w:hAnsi="Times New Roman" w:cs="Times New Roman"/>
          <w:b/>
          <w:bCs/>
          <w:sz w:val="24"/>
          <w:szCs w:val="24"/>
        </w:rPr>
        <w:t>tárgyalandó témakör tárgyilagos és tényszerű bemutatása</w:t>
      </w:r>
    </w:p>
    <w:p w14:paraId="4E5CBD1F" w14:textId="3FB82A4E" w:rsidR="00464028" w:rsidRDefault="00E96C90" w:rsidP="00E6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>A</w:t>
      </w:r>
      <w:r w:rsidR="00E67067" w:rsidRPr="0005303F">
        <w:rPr>
          <w:rFonts w:ascii="Times New Roman" w:hAnsi="Times New Roman" w:cs="Times New Roman"/>
          <w:sz w:val="24"/>
          <w:szCs w:val="24"/>
        </w:rPr>
        <w:t xml:space="preserve"> Telki Óvoda, Telki Polgármesteri Hivatal, Telki Orvosi Rendelő, Pajta épületeinek napi takarítási, valamint nagytakarítási munkálatainak elvégzésé</w:t>
      </w:r>
      <w:r w:rsidR="0005303F">
        <w:rPr>
          <w:rFonts w:ascii="Times New Roman" w:hAnsi="Times New Roman" w:cs="Times New Roman"/>
          <w:sz w:val="24"/>
          <w:szCs w:val="24"/>
        </w:rPr>
        <w:t xml:space="preserve">re 2019. február 15. </w:t>
      </w:r>
      <w:proofErr w:type="gramStart"/>
      <w:r w:rsidR="0005303F">
        <w:rPr>
          <w:rFonts w:ascii="Times New Roman" w:hAnsi="Times New Roman" w:cs="Times New Roman"/>
          <w:sz w:val="24"/>
          <w:szCs w:val="24"/>
        </w:rPr>
        <w:t xml:space="preserve">napján </w:t>
      </w:r>
      <w:r w:rsidRPr="0005303F">
        <w:rPr>
          <w:rFonts w:ascii="Times New Roman" w:hAnsi="Times New Roman" w:cs="Times New Roman"/>
          <w:sz w:val="24"/>
          <w:szCs w:val="24"/>
        </w:rPr>
        <w:t xml:space="preserve"> szerződés</w:t>
      </w:r>
      <w:proofErr w:type="gramEnd"/>
      <w:r w:rsidRPr="0005303F">
        <w:rPr>
          <w:rFonts w:ascii="Times New Roman" w:hAnsi="Times New Roman" w:cs="Times New Roman"/>
          <w:sz w:val="24"/>
          <w:szCs w:val="24"/>
        </w:rPr>
        <w:t xml:space="preserve"> </w:t>
      </w:r>
      <w:r w:rsidR="0005303F">
        <w:rPr>
          <w:rFonts w:ascii="Times New Roman" w:hAnsi="Times New Roman" w:cs="Times New Roman"/>
          <w:sz w:val="24"/>
          <w:szCs w:val="24"/>
        </w:rPr>
        <w:t>jött létr</w:t>
      </w:r>
      <w:r w:rsidR="00464028">
        <w:rPr>
          <w:rFonts w:ascii="Times New Roman" w:hAnsi="Times New Roman" w:cs="Times New Roman"/>
          <w:sz w:val="24"/>
          <w:szCs w:val="24"/>
        </w:rPr>
        <w:t>e</w:t>
      </w:r>
      <w:r w:rsidR="0005303F">
        <w:rPr>
          <w:rFonts w:ascii="Times New Roman" w:hAnsi="Times New Roman" w:cs="Times New Roman"/>
          <w:sz w:val="24"/>
          <w:szCs w:val="24"/>
        </w:rPr>
        <w:t xml:space="preserve"> Telki község Önkormányzata és</w:t>
      </w:r>
      <w:r w:rsidRPr="000530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303F">
        <w:rPr>
          <w:rFonts w:ascii="Times New Roman" w:hAnsi="Times New Roman" w:cs="Times New Roman"/>
          <w:sz w:val="24"/>
          <w:szCs w:val="24"/>
        </w:rPr>
        <w:t>Dig</w:t>
      </w:r>
      <w:proofErr w:type="spellEnd"/>
      <w:r w:rsidRPr="0005303F">
        <w:rPr>
          <w:rFonts w:ascii="Times New Roman" w:hAnsi="Times New Roman" w:cs="Times New Roman"/>
          <w:sz w:val="24"/>
          <w:szCs w:val="24"/>
        </w:rPr>
        <w:t>-Bulid Kft</w:t>
      </w:r>
      <w:r w:rsidR="0005303F">
        <w:rPr>
          <w:rFonts w:ascii="Times New Roman" w:hAnsi="Times New Roman" w:cs="Times New Roman"/>
          <w:sz w:val="24"/>
          <w:szCs w:val="24"/>
        </w:rPr>
        <w:t>. között</w:t>
      </w:r>
      <w:r w:rsidRPr="0005303F">
        <w:rPr>
          <w:rFonts w:ascii="Times New Roman" w:hAnsi="Times New Roman" w:cs="Times New Roman"/>
          <w:sz w:val="24"/>
          <w:szCs w:val="24"/>
        </w:rPr>
        <w:t>.</w:t>
      </w:r>
      <w:r w:rsidR="00464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9C3DF" w14:textId="77777777" w:rsidR="00464028" w:rsidRDefault="00464028" w:rsidP="00E6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BA1D41" w14:textId="77777777" w:rsidR="00464028" w:rsidRDefault="00464028" w:rsidP="00E6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intézményi takarítás költsége 2019.02.15. napjától 1.026.600.- Ft volt. </w:t>
      </w:r>
    </w:p>
    <w:p w14:paraId="6FFD98B8" w14:textId="1D011AAF" w:rsidR="00E67067" w:rsidRDefault="00464028" w:rsidP="00E6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Közösségi ház megnyitásával a díj 1.144.575.- Ft-ra emelkedett.</w:t>
      </w:r>
    </w:p>
    <w:p w14:paraId="4E697DC5" w14:textId="4E1CB122" w:rsidR="00464028" w:rsidRDefault="00464028" w:rsidP="00E6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2020.szeptember 1-től a Sportcsarnokkal bővül a takarítandó terület nagysága, a díj 1.334.580.- Ft -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változik.</w:t>
      </w:r>
    </w:p>
    <w:p w14:paraId="3A518853" w14:textId="77777777" w:rsidR="00464028" w:rsidRPr="0005303F" w:rsidRDefault="00464028" w:rsidP="00E670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1E2949" w14:textId="3D79C886" w:rsidR="00E96C90" w:rsidRPr="0005303F" w:rsidRDefault="00E96C90" w:rsidP="00E670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>A</w:t>
      </w:r>
      <w:r w:rsidR="00E67067" w:rsidRPr="00053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067" w:rsidRPr="0005303F">
        <w:rPr>
          <w:rFonts w:ascii="Times New Roman" w:hAnsi="Times New Roman" w:cs="Times New Roman"/>
          <w:sz w:val="24"/>
          <w:szCs w:val="24"/>
        </w:rPr>
        <w:t>Dig</w:t>
      </w:r>
      <w:proofErr w:type="spellEnd"/>
      <w:r w:rsidR="00E67067" w:rsidRPr="0005303F">
        <w:rPr>
          <w:rFonts w:ascii="Times New Roman" w:hAnsi="Times New Roman" w:cs="Times New Roman"/>
          <w:sz w:val="24"/>
          <w:szCs w:val="24"/>
        </w:rPr>
        <w:t xml:space="preserve">-Bulid Kft </w:t>
      </w:r>
      <w:r w:rsidRPr="0005303F">
        <w:rPr>
          <w:rFonts w:ascii="Times New Roman" w:hAnsi="Times New Roman" w:cs="Times New Roman"/>
          <w:sz w:val="24"/>
          <w:szCs w:val="24"/>
        </w:rPr>
        <w:t>írásban jelezte, hogy 2020.január 1-től 3,4 %-is emelést kezdeményez.</w:t>
      </w:r>
    </w:p>
    <w:p w14:paraId="42228865" w14:textId="4E2255CA" w:rsidR="00E96C90" w:rsidRDefault="00566FB0" w:rsidP="00E670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Elfogadva a díjemelési javaslatot az nettó 1.379.956 azaz bruttó 1.752.544.- Ft lesz a havi díj.</w:t>
      </w:r>
    </w:p>
    <w:p w14:paraId="2DC3B62A" w14:textId="77777777" w:rsidR="00566FB0" w:rsidRPr="0005303F" w:rsidRDefault="00566FB0" w:rsidP="00E670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D77158" w14:textId="6513B5A7" w:rsidR="00E96C90" w:rsidRPr="0005303F" w:rsidRDefault="00E96C90" w:rsidP="00E670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 xml:space="preserve">A jelenlegi szerződés </w:t>
      </w:r>
      <w:r w:rsidR="0005303F">
        <w:rPr>
          <w:rFonts w:ascii="Times New Roman" w:hAnsi="Times New Roman" w:cs="Times New Roman"/>
          <w:sz w:val="24"/>
          <w:szCs w:val="24"/>
        </w:rPr>
        <w:t>az infláció</w:t>
      </w:r>
      <w:r w:rsidR="00892DBA">
        <w:rPr>
          <w:rFonts w:ascii="Times New Roman" w:hAnsi="Times New Roman" w:cs="Times New Roman"/>
          <w:sz w:val="24"/>
          <w:szCs w:val="24"/>
        </w:rPr>
        <w:t>t</w:t>
      </w:r>
      <w:r w:rsidR="0005303F">
        <w:rPr>
          <w:rFonts w:ascii="Times New Roman" w:hAnsi="Times New Roman" w:cs="Times New Roman"/>
          <w:sz w:val="24"/>
          <w:szCs w:val="24"/>
        </w:rPr>
        <w:t xml:space="preserve"> követő emelésre </w:t>
      </w:r>
      <w:r w:rsidRPr="0005303F">
        <w:rPr>
          <w:rFonts w:ascii="Times New Roman" w:hAnsi="Times New Roman" w:cs="Times New Roman"/>
          <w:sz w:val="24"/>
          <w:szCs w:val="24"/>
        </w:rPr>
        <w:t>vonatkozó szabályokat nem tartalmaz, így az a felek megegyezésén múlik.</w:t>
      </w:r>
    </w:p>
    <w:p w14:paraId="012410F8" w14:textId="77777777" w:rsidR="00E96C90" w:rsidRPr="0005303F" w:rsidRDefault="00E96C90" w:rsidP="00E670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F33DB2" w14:textId="4CCA045E" w:rsidR="0005303F" w:rsidRDefault="00E443CC" w:rsidP="00E670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 xml:space="preserve">A </w:t>
      </w:r>
      <w:r w:rsidR="00E96C90" w:rsidRPr="0005303F">
        <w:rPr>
          <w:rFonts w:ascii="Times New Roman" w:hAnsi="Times New Roman" w:cs="Times New Roman"/>
          <w:sz w:val="24"/>
          <w:szCs w:val="24"/>
        </w:rPr>
        <w:t xml:space="preserve">veszélyhelyzetben, mivel a közoktatási intézményekben </w:t>
      </w:r>
      <w:proofErr w:type="spellStart"/>
      <w:r w:rsidR="00E96C90" w:rsidRPr="0005303F">
        <w:rPr>
          <w:rFonts w:ascii="Times New Roman" w:hAnsi="Times New Roman" w:cs="Times New Roman"/>
          <w:sz w:val="24"/>
          <w:szCs w:val="24"/>
        </w:rPr>
        <w:t>rendkivüli</w:t>
      </w:r>
      <w:proofErr w:type="spellEnd"/>
      <w:r w:rsidR="00E96C90" w:rsidRPr="0005303F">
        <w:rPr>
          <w:rFonts w:ascii="Times New Roman" w:hAnsi="Times New Roman" w:cs="Times New Roman"/>
          <w:sz w:val="24"/>
          <w:szCs w:val="24"/>
        </w:rPr>
        <w:t xml:space="preserve"> szünet v</w:t>
      </w:r>
      <w:r w:rsidRPr="0005303F">
        <w:rPr>
          <w:rFonts w:ascii="Times New Roman" w:hAnsi="Times New Roman" w:cs="Times New Roman"/>
          <w:sz w:val="24"/>
          <w:szCs w:val="24"/>
        </w:rPr>
        <w:t>olt</w:t>
      </w:r>
      <w:r w:rsidR="00E96C90" w:rsidRPr="0005303F">
        <w:rPr>
          <w:rFonts w:ascii="Times New Roman" w:hAnsi="Times New Roman" w:cs="Times New Roman"/>
          <w:sz w:val="24"/>
          <w:szCs w:val="24"/>
        </w:rPr>
        <w:t xml:space="preserve">, </w:t>
      </w:r>
      <w:r w:rsidRPr="0005303F">
        <w:rPr>
          <w:rFonts w:ascii="Times New Roman" w:hAnsi="Times New Roman" w:cs="Times New Roman"/>
          <w:sz w:val="24"/>
          <w:szCs w:val="24"/>
        </w:rPr>
        <w:t>a képviselő-testület elnapolta a döntést</w:t>
      </w:r>
      <w:r w:rsidR="00E96C90" w:rsidRPr="0005303F">
        <w:rPr>
          <w:rFonts w:ascii="Times New Roman" w:hAnsi="Times New Roman" w:cs="Times New Roman"/>
          <w:sz w:val="24"/>
          <w:szCs w:val="24"/>
        </w:rPr>
        <w:t>.</w:t>
      </w:r>
      <w:r w:rsidRPr="0005303F">
        <w:rPr>
          <w:rFonts w:ascii="Times New Roman" w:hAnsi="Times New Roman" w:cs="Times New Roman"/>
          <w:sz w:val="24"/>
          <w:szCs w:val="24"/>
        </w:rPr>
        <w:t xml:space="preserve"> A szeptemberi tanévkezdéshez kapcsolódóan javaslom </w:t>
      </w:r>
      <w:r w:rsidR="0005303F">
        <w:rPr>
          <w:rFonts w:ascii="Times New Roman" w:hAnsi="Times New Roman" w:cs="Times New Roman"/>
          <w:sz w:val="24"/>
          <w:szCs w:val="24"/>
        </w:rPr>
        <w:t>azt újra tárgyalni.</w:t>
      </w:r>
    </w:p>
    <w:p w14:paraId="55FE04EE" w14:textId="7D166B41" w:rsidR="004D0C2B" w:rsidRDefault="004D0C2B" w:rsidP="00D65F3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D8609" w14:textId="4DA8672E" w:rsidR="0005303F" w:rsidRDefault="0005303F" w:rsidP="00D65F3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 jelenleg hatályos szerződés alapján a havi szolgáltatási díj:</w:t>
      </w:r>
    </w:p>
    <w:p w14:paraId="180B6AF7" w14:textId="77777777" w:rsidR="0005303F" w:rsidRDefault="0005303F" w:rsidP="00D65F3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Szeptembertő bővül az ellátott terület mérete a Sportcsarnok épületével, így a megnövekedett szolgáltatási díj mértéke is változik:</w:t>
      </w:r>
    </w:p>
    <w:p w14:paraId="43EABC61" w14:textId="77777777" w:rsidR="0005303F" w:rsidRDefault="0005303F" w:rsidP="00D65F3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10014B" w14:textId="52F1C6EB" w:rsidR="00D71BBB" w:rsidRPr="0005303F" w:rsidRDefault="004D0C2B" w:rsidP="00D65F3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Telki, 2020. </w:t>
      </w:r>
      <w:r w:rsidR="0005303F">
        <w:rPr>
          <w:rFonts w:ascii="Times New Roman" w:hAnsi="Times New Roman" w:cs="Times New Roman"/>
          <w:color w:val="000000" w:themeColor="text1"/>
          <w:sz w:val="24"/>
          <w:szCs w:val="24"/>
        </w:rPr>
        <w:t>augusztus 19</w:t>
      </w:r>
      <w:r w:rsidRPr="000530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A0E6420" w14:textId="77777777" w:rsidR="004D0C2B" w:rsidRPr="0005303F" w:rsidRDefault="004D0C2B" w:rsidP="004D0C2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23FD36" w14:textId="77777777" w:rsidR="004D0C2B" w:rsidRPr="0005303F" w:rsidRDefault="004D0C2B" w:rsidP="004D0C2B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0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Deltai Károly</w:t>
      </w:r>
    </w:p>
    <w:p w14:paraId="60B5D56F" w14:textId="77777777" w:rsidR="004D0C2B" w:rsidRPr="0005303F" w:rsidRDefault="004D0C2B" w:rsidP="004D0C2B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30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polgármester</w:t>
      </w:r>
    </w:p>
    <w:p w14:paraId="77B3201F" w14:textId="44CCB526" w:rsidR="0005303F" w:rsidRPr="0005303F" w:rsidRDefault="0005303F" w:rsidP="0005303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</w:p>
    <w:p w14:paraId="2DE4362E" w14:textId="77777777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26FF525D" w14:textId="77777777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Telki község Önkormányzat </w:t>
      </w:r>
    </w:p>
    <w:p w14:paraId="2C07707C" w14:textId="77777777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14:paraId="34730F74" w14:textId="77777777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……/2020.(V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Start"/>
      <w:r w:rsidRPr="0005303F">
        <w:rPr>
          <w:rFonts w:ascii="Times New Roman" w:hAnsi="Times New Roman" w:cs="Times New Roman"/>
          <w:b/>
          <w:bCs/>
          <w:sz w:val="24"/>
          <w:szCs w:val="24"/>
        </w:rPr>
        <w:t>… )</w:t>
      </w:r>
      <w:proofErr w:type="gramEnd"/>
      <w:r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 önkormányzati</w:t>
      </w:r>
    </w:p>
    <w:p w14:paraId="3FB92EA1" w14:textId="0CD18530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határozat</w:t>
      </w:r>
    </w:p>
    <w:p w14:paraId="3E3EA444" w14:textId="77777777" w:rsidR="0005303F" w:rsidRPr="0005303F" w:rsidRDefault="0005303F" w:rsidP="0005303F">
      <w:pPr>
        <w:spacing w:after="0"/>
        <w:ind w:firstLine="708"/>
        <w:jc w:val="center"/>
        <w:rPr>
          <w:rFonts w:ascii="Times New Roman" w:eastAsia="MyriadPro-Semibold" w:hAnsi="Times New Roman" w:cs="Times New Roman"/>
          <w:b/>
          <w:bCs/>
          <w:sz w:val="24"/>
          <w:szCs w:val="24"/>
          <w:lang w:eastAsia="hu-HU"/>
        </w:rPr>
      </w:pPr>
      <w:r w:rsidRPr="0005303F">
        <w:rPr>
          <w:rFonts w:ascii="Times New Roman" w:eastAsia="MyriadPro-Semibold" w:hAnsi="Times New Roman" w:cs="Times New Roman"/>
          <w:b/>
          <w:bCs/>
          <w:sz w:val="24"/>
          <w:szCs w:val="24"/>
          <w:lang w:eastAsia="hu-HU"/>
        </w:rPr>
        <w:t>Takarítási szolgáltatás díjemelés kérdése</w:t>
      </w:r>
    </w:p>
    <w:p w14:paraId="04308D03" w14:textId="77777777" w:rsidR="0005303F" w:rsidRPr="0005303F" w:rsidRDefault="0005303F" w:rsidP="0005303F">
      <w:pPr>
        <w:spacing w:after="0"/>
        <w:jc w:val="both"/>
        <w:rPr>
          <w:sz w:val="24"/>
          <w:szCs w:val="24"/>
        </w:rPr>
      </w:pPr>
    </w:p>
    <w:p w14:paraId="559E6A6E" w14:textId="77777777" w:rsidR="0005303F" w:rsidRDefault="0005303F" w:rsidP="00053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Telki Óvoda, Telki Polgármesteri Hivatal, Telki Orvosi Rendelő, Közösségi ház és könyvtár épületeinek napi takarítási, valamint nagytakarítási munkálatainak elvégzésére vonatkozó szerződéses díjak emelésére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Build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Kft. részéről tett </w:t>
      </w:r>
      <w:r w:rsidRPr="0005303F">
        <w:rPr>
          <w:rFonts w:ascii="Times New Roman" w:hAnsi="Times New Roman" w:cs="Times New Roman"/>
          <w:sz w:val="24"/>
          <w:szCs w:val="24"/>
        </w:rPr>
        <w:t xml:space="preserve">javaslatot </w:t>
      </w:r>
      <w:r>
        <w:rPr>
          <w:rFonts w:ascii="Times New Roman" w:hAnsi="Times New Roman" w:cs="Times New Roman"/>
          <w:sz w:val="24"/>
          <w:szCs w:val="24"/>
        </w:rPr>
        <w:t xml:space="preserve">az alábbiak szerint fogadja el: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%-os szolgáltatási díj emeléshez járul hozzá 2020.  ………. napjától.</w:t>
      </w:r>
    </w:p>
    <w:p w14:paraId="3965DC99" w14:textId="77777777" w:rsidR="0005303F" w:rsidRDefault="0005303F" w:rsidP="00053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ACED6" w14:textId="77777777" w:rsidR="0005303F" w:rsidRPr="0005303F" w:rsidRDefault="0005303F" w:rsidP="00053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>Határidő:</w:t>
      </w:r>
    </w:p>
    <w:p w14:paraId="52CDA795" w14:textId="77777777" w:rsidR="0005303F" w:rsidRPr="0005303F" w:rsidRDefault="0005303F" w:rsidP="00053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36A2CFAD" w14:textId="77777777" w:rsidR="0005303F" w:rsidRPr="0005303F" w:rsidRDefault="0005303F" w:rsidP="0005303F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73CEF3E" w14:textId="77777777" w:rsidR="0005303F" w:rsidRPr="0005303F" w:rsidRDefault="0005303F" w:rsidP="0005303F">
      <w:pPr>
        <w:spacing w:after="0"/>
        <w:rPr>
          <w:sz w:val="24"/>
          <w:szCs w:val="24"/>
        </w:rPr>
      </w:pPr>
    </w:p>
    <w:p w14:paraId="6E669327" w14:textId="65AAE769" w:rsidR="0005303F" w:rsidRPr="0005303F" w:rsidRDefault="0005303F" w:rsidP="0005303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14:paraId="70283C98" w14:textId="77777777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Határozati javaslat</w:t>
      </w:r>
    </w:p>
    <w:p w14:paraId="52A9961E" w14:textId="77777777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Telki község Önkormányzat </w:t>
      </w:r>
    </w:p>
    <w:p w14:paraId="4EF0E353" w14:textId="77777777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Képviselő-testületének</w:t>
      </w:r>
    </w:p>
    <w:p w14:paraId="0A4DCC9C" w14:textId="77777777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……/2020.(V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proofErr w:type="gramStart"/>
      <w:r w:rsidRPr="0005303F">
        <w:rPr>
          <w:rFonts w:ascii="Times New Roman" w:hAnsi="Times New Roman" w:cs="Times New Roman"/>
          <w:b/>
          <w:bCs/>
          <w:sz w:val="24"/>
          <w:szCs w:val="24"/>
        </w:rPr>
        <w:t>… )</w:t>
      </w:r>
      <w:proofErr w:type="gramEnd"/>
      <w:r w:rsidRPr="0005303F">
        <w:rPr>
          <w:rFonts w:ascii="Times New Roman" w:hAnsi="Times New Roman" w:cs="Times New Roman"/>
          <w:b/>
          <w:bCs/>
          <w:sz w:val="24"/>
          <w:szCs w:val="24"/>
        </w:rPr>
        <w:t xml:space="preserve"> önkormányzati</w:t>
      </w:r>
    </w:p>
    <w:p w14:paraId="0C80B75C" w14:textId="687C8A46" w:rsidR="0005303F" w:rsidRPr="0005303F" w:rsidRDefault="0005303F" w:rsidP="0005303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03F">
        <w:rPr>
          <w:rFonts w:ascii="Times New Roman" w:hAnsi="Times New Roman" w:cs="Times New Roman"/>
          <w:b/>
          <w:bCs/>
          <w:sz w:val="24"/>
          <w:szCs w:val="24"/>
        </w:rPr>
        <w:t>határozat</w:t>
      </w:r>
    </w:p>
    <w:p w14:paraId="4106FFFD" w14:textId="77777777" w:rsidR="0005303F" w:rsidRPr="0005303F" w:rsidRDefault="0005303F" w:rsidP="0005303F">
      <w:pPr>
        <w:spacing w:after="0"/>
        <w:ind w:firstLine="708"/>
        <w:jc w:val="center"/>
        <w:rPr>
          <w:rFonts w:ascii="Times New Roman" w:eastAsia="MyriadPro-Semibold" w:hAnsi="Times New Roman" w:cs="Times New Roman"/>
          <w:b/>
          <w:bCs/>
          <w:sz w:val="24"/>
          <w:szCs w:val="24"/>
          <w:lang w:eastAsia="hu-HU"/>
        </w:rPr>
      </w:pPr>
      <w:r w:rsidRPr="0005303F">
        <w:rPr>
          <w:rFonts w:ascii="Times New Roman" w:eastAsia="MyriadPro-Semibold" w:hAnsi="Times New Roman" w:cs="Times New Roman"/>
          <w:b/>
          <w:bCs/>
          <w:sz w:val="24"/>
          <w:szCs w:val="24"/>
          <w:lang w:eastAsia="hu-HU"/>
        </w:rPr>
        <w:t>Takarítási szolgáltatás díjemelés kérdése</w:t>
      </w:r>
    </w:p>
    <w:p w14:paraId="44977642" w14:textId="77777777" w:rsidR="0005303F" w:rsidRPr="0005303F" w:rsidRDefault="0005303F" w:rsidP="0005303F">
      <w:pPr>
        <w:spacing w:after="0"/>
        <w:jc w:val="both"/>
        <w:rPr>
          <w:sz w:val="24"/>
          <w:szCs w:val="24"/>
        </w:rPr>
      </w:pPr>
    </w:p>
    <w:p w14:paraId="01A0AAA8" w14:textId="77777777" w:rsidR="0005303F" w:rsidRPr="0005303F" w:rsidRDefault="0005303F" w:rsidP="00053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úgy határoz, hogy a Telki Óvoda, Telki Polgármesteri Hivatal, Telki Orvosi Rendelő, Közösségi ház és könyvtár épületeinek napi takarítási, valamint nagytakarítási munkálatainak elvégzésére vonatkozó szerződéses díjak emelésére vonatkozó javaslatot </w:t>
      </w:r>
      <w:r>
        <w:rPr>
          <w:rFonts w:ascii="Times New Roman" w:hAnsi="Times New Roman" w:cs="Times New Roman"/>
          <w:sz w:val="24"/>
          <w:szCs w:val="24"/>
        </w:rPr>
        <w:t>nem fogadja el</w:t>
      </w:r>
      <w:r w:rsidRPr="0005303F">
        <w:rPr>
          <w:rFonts w:ascii="Times New Roman" w:hAnsi="Times New Roman" w:cs="Times New Roman"/>
          <w:sz w:val="24"/>
          <w:szCs w:val="24"/>
        </w:rPr>
        <w:t>.</w:t>
      </w:r>
    </w:p>
    <w:p w14:paraId="0BBF98FF" w14:textId="77777777" w:rsidR="0005303F" w:rsidRPr="0005303F" w:rsidRDefault="0005303F" w:rsidP="0005303F">
      <w:pPr>
        <w:spacing w:after="0"/>
        <w:jc w:val="both"/>
        <w:rPr>
          <w:sz w:val="24"/>
          <w:szCs w:val="24"/>
        </w:rPr>
      </w:pPr>
    </w:p>
    <w:p w14:paraId="505D1753" w14:textId="77777777" w:rsidR="0005303F" w:rsidRPr="0005303F" w:rsidRDefault="0005303F" w:rsidP="00053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>Határidő:</w:t>
      </w:r>
    </w:p>
    <w:p w14:paraId="1E54A255" w14:textId="77777777" w:rsidR="0005303F" w:rsidRPr="0005303F" w:rsidRDefault="0005303F" w:rsidP="00053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303F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3AC9F4D7" w14:textId="77777777" w:rsidR="004D0C2B" w:rsidRPr="0005303F" w:rsidRDefault="004D0C2B" w:rsidP="00D65F36">
      <w:pPr>
        <w:spacing w:after="0"/>
        <w:jc w:val="both"/>
        <w:rPr>
          <w:b/>
          <w:bCs/>
          <w:sz w:val="24"/>
          <w:szCs w:val="24"/>
        </w:rPr>
      </w:pPr>
    </w:p>
    <w:p w14:paraId="0A58256E" w14:textId="77777777" w:rsidR="00D65F36" w:rsidRPr="0005303F" w:rsidRDefault="00D65F36" w:rsidP="0005303F">
      <w:pPr>
        <w:spacing w:after="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sectPr w:rsidR="00D65F36" w:rsidRPr="0005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231"/>
    <w:multiLevelType w:val="hybridMultilevel"/>
    <w:tmpl w:val="48C648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5303F"/>
    <w:rsid w:val="000619AA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F4B4F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64028"/>
    <w:rsid w:val="004B471C"/>
    <w:rsid w:val="004D0C2B"/>
    <w:rsid w:val="004D5CFE"/>
    <w:rsid w:val="004F7E58"/>
    <w:rsid w:val="00512584"/>
    <w:rsid w:val="00566FB0"/>
    <w:rsid w:val="005A1D57"/>
    <w:rsid w:val="005A2155"/>
    <w:rsid w:val="005B6ACD"/>
    <w:rsid w:val="005B721B"/>
    <w:rsid w:val="005E36F4"/>
    <w:rsid w:val="006014D3"/>
    <w:rsid w:val="00662388"/>
    <w:rsid w:val="00667C47"/>
    <w:rsid w:val="00685991"/>
    <w:rsid w:val="006B1D14"/>
    <w:rsid w:val="006F5ED5"/>
    <w:rsid w:val="006F69AB"/>
    <w:rsid w:val="007936B9"/>
    <w:rsid w:val="007B206C"/>
    <w:rsid w:val="007D4EA3"/>
    <w:rsid w:val="00805D6C"/>
    <w:rsid w:val="0082765A"/>
    <w:rsid w:val="00881331"/>
    <w:rsid w:val="00892613"/>
    <w:rsid w:val="00892DBA"/>
    <w:rsid w:val="008A1A5A"/>
    <w:rsid w:val="008A5B63"/>
    <w:rsid w:val="008D05D9"/>
    <w:rsid w:val="0090275F"/>
    <w:rsid w:val="009471A1"/>
    <w:rsid w:val="00960E08"/>
    <w:rsid w:val="009728D0"/>
    <w:rsid w:val="009A12DD"/>
    <w:rsid w:val="009A2AEC"/>
    <w:rsid w:val="009F3762"/>
    <w:rsid w:val="00A31404"/>
    <w:rsid w:val="00A50FAE"/>
    <w:rsid w:val="00AA7BC9"/>
    <w:rsid w:val="00AC6543"/>
    <w:rsid w:val="00AD582C"/>
    <w:rsid w:val="00B06751"/>
    <w:rsid w:val="00B240A0"/>
    <w:rsid w:val="00B46FAC"/>
    <w:rsid w:val="00B57735"/>
    <w:rsid w:val="00B74781"/>
    <w:rsid w:val="00BE0B53"/>
    <w:rsid w:val="00BF4040"/>
    <w:rsid w:val="00C14966"/>
    <w:rsid w:val="00C40AD0"/>
    <w:rsid w:val="00C72C64"/>
    <w:rsid w:val="00D05F4E"/>
    <w:rsid w:val="00D5281D"/>
    <w:rsid w:val="00D65F36"/>
    <w:rsid w:val="00D66A94"/>
    <w:rsid w:val="00D71BBB"/>
    <w:rsid w:val="00DE6E3D"/>
    <w:rsid w:val="00E12032"/>
    <w:rsid w:val="00E40B04"/>
    <w:rsid w:val="00E443CC"/>
    <w:rsid w:val="00E65EDE"/>
    <w:rsid w:val="00E67067"/>
    <w:rsid w:val="00E96C90"/>
    <w:rsid w:val="00EB624F"/>
    <w:rsid w:val="00F251E0"/>
    <w:rsid w:val="00F4602A"/>
    <w:rsid w:val="00F82FBF"/>
    <w:rsid w:val="00FA6301"/>
    <w:rsid w:val="00FB5779"/>
    <w:rsid w:val="00FB623A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32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E310-57AA-47E8-B694-26F5CCD1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8</cp:revision>
  <dcterms:created xsi:type="dcterms:W3CDTF">2020-04-02T14:02:00Z</dcterms:created>
  <dcterms:modified xsi:type="dcterms:W3CDTF">2020-08-19T12:06:00Z</dcterms:modified>
</cp:coreProperties>
</file>